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34" w:type="pct"/>
        <w:tblCellSpacing w:w="0" w:type="dxa"/>
        <w:tblInd w:w="-254" w:type="dxa"/>
        <w:tblBorders>
          <w:bottom w:val="dotted" w:sz="6" w:space="0" w:color="BBBBBB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667"/>
      </w:tblGrid>
      <w:tr w:rsidR="00561E15" w:rsidRPr="00561E15" w:rsidTr="0093444C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174934" w:rsidRDefault="00561E15" w:rsidP="00905650">
            <w:pPr>
              <w:rPr>
                <w:b/>
                <w:bCs/>
                <w:sz w:val="28"/>
                <w:szCs w:val="28"/>
              </w:rPr>
            </w:pPr>
            <w:r w:rsidRPr="004E51B3">
              <w:rPr>
                <w:b/>
                <w:bCs/>
                <w:sz w:val="28"/>
                <w:szCs w:val="28"/>
              </w:rPr>
              <w:t>Географическое положение ЧАЭС</w:t>
            </w:r>
            <w:bookmarkStart w:id="0" w:name="_GoBack"/>
            <w:bookmarkEnd w:id="0"/>
          </w:p>
          <w:p w:rsidR="00174934" w:rsidRDefault="00D67724" w:rsidP="009056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4934" w:rsidRPr="005D0635">
              <w:t>Местонахождение  </w:t>
            </w:r>
            <w:hyperlink r:id="rId5" w:tgtFrame="_blank" w:history="1">
              <w:r w:rsidR="00174934" w:rsidRPr="005D0635">
                <w:rPr>
                  <w:rStyle w:val="a3"/>
                </w:rPr>
                <w:t>Украина</w:t>
              </w:r>
            </w:hyperlink>
            <w:r w:rsidR="00174934" w:rsidRPr="00561E15">
              <w:br/>
            </w:r>
            <w:r w:rsidR="00174934">
              <w:t xml:space="preserve">Географические </w:t>
            </w:r>
            <w:hyperlink r:id="rId6" w:tgtFrame="_blank" w:history="1">
              <w:r w:rsidR="00174934">
                <w:rPr>
                  <w:rStyle w:val="a3"/>
                </w:rPr>
                <w:t>к</w:t>
              </w:r>
              <w:r w:rsidR="00174934" w:rsidRPr="005D0635">
                <w:rPr>
                  <w:rStyle w:val="a3"/>
                </w:rPr>
                <w:t>оординаты</w:t>
              </w:r>
            </w:hyperlink>
            <w:r w:rsidR="00174934" w:rsidRPr="005D0635">
              <w:t>: </w:t>
            </w:r>
            <w:hyperlink r:id="rId7" w:tgtFrame="_blank" w:history="1">
              <w:r w:rsidR="00174934" w:rsidRPr="005D0635">
                <w:rPr>
                  <w:rStyle w:val="a3"/>
                </w:rPr>
                <w:t xml:space="preserve">51°23′20″ с. </w:t>
              </w:r>
              <w:proofErr w:type="spellStart"/>
              <w:r w:rsidR="00174934" w:rsidRPr="005D0635">
                <w:rPr>
                  <w:rStyle w:val="a3"/>
                </w:rPr>
                <w:t>ш</w:t>
              </w:r>
              <w:proofErr w:type="spellEnd"/>
              <w:r w:rsidR="00174934" w:rsidRPr="005D0635">
                <w:rPr>
                  <w:rStyle w:val="a3"/>
                </w:rPr>
                <w:t>. 30°06′38″ в. д.</w:t>
              </w:r>
            </w:hyperlink>
          </w:p>
          <w:p w:rsidR="005D0635" w:rsidRPr="00561E15" w:rsidRDefault="00D67724" w:rsidP="00174934">
            <w:r w:rsidRPr="007E1DA1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Чернобыльская АЭС расположена в восточной части белорусско-украинского Полесья на севере Украины в 11 км от границы с Белоруссией, на берегу реки Припять, впадающей в Днепр. К западу от трехкилометровой санитарно-защитной зоны АЭС располагается покинутый город Припять, в 18 км к юго-востоку от станции находится бывший районный центр — покинутый город Чернобыль, в 110 км к югу — город Киев.</w:t>
            </w:r>
            <w:r w:rsidRPr="007E1DA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561E15" w:rsidRPr="00561E15">
              <w:br/>
            </w:r>
            <w:r w:rsidR="005D0635" w:rsidRPr="005D0635">
              <w:t> </w:t>
            </w:r>
            <w:r w:rsidR="00ED4528" w:rsidRPr="005D0635">
              <w:t xml:space="preserve"> </w:t>
            </w:r>
            <w:r w:rsidR="005D0635" w:rsidRPr="005D0635">
              <w:br/>
            </w:r>
            <w:r w:rsidR="005D0635" w:rsidRPr="00ED4528">
              <w:rPr>
                <w:b/>
              </w:rPr>
              <w:t>Чернобыльская АЭС имени В. И. Ленина</w:t>
            </w:r>
            <w:r w:rsidR="005D0635" w:rsidRPr="005D0635">
              <w:t> </w:t>
            </w:r>
            <w:r w:rsidR="005D0635" w:rsidRPr="005D0635">
              <w:rPr>
                <w:noProof/>
                <w:lang w:eastAsia="ru-RU"/>
              </w:rPr>
              <w:drawing>
                <wp:inline distT="0" distB="0" distL="0" distR="0">
                  <wp:extent cx="3141537" cy="2414121"/>
                  <wp:effectExtent l="19050" t="0" r="1713" b="0"/>
                  <wp:docPr id="2" name="Рисунок 2" descr="http://upload.wikimedia.org/wikipedia/commons/thumb/6/6a/Chernobyl_Nuclear_Power_Plant.jpg/250px-Chernobyl_Nuclear_Power_Plant.jpg">
                    <a:hlinkClick xmlns:a="http://schemas.openxmlformats.org/drawingml/2006/main" r:id="rId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pload.wikimedia.org/wikipedia/commons/thumb/6/6a/Chernobyl_Nuclear_Power_Plant.jpg/250px-Chernobyl_Nuclear_Power_Plant.jpg">
                            <a:hlinkClick r:id="rId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017" cy="242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="005D0635" w:rsidRPr="005D0635">
              <w:t> .</w:t>
            </w:r>
            <w:proofErr w:type="gramEnd"/>
            <w:r w:rsidR="005D0635" w:rsidRPr="005D0635">
              <w:br/>
            </w:r>
          </w:p>
        </w:tc>
      </w:tr>
    </w:tbl>
    <w:p w:rsidR="004D438B" w:rsidRDefault="002D3D45" w:rsidP="0093444C"/>
    <w:sectPr w:rsidR="004D438B" w:rsidSect="004D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13CEF"/>
    <w:multiLevelType w:val="multilevel"/>
    <w:tmpl w:val="AF9A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60B4D"/>
    <w:rsid w:val="000D103D"/>
    <w:rsid w:val="00174934"/>
    <w:rsid w:val="00472F40"/>
    <w:rsid w:val="004D54F7"/>
    <w:rsid w:val="004E51B3"/>
    <w:rsid w:val="00561E15"/>
    <w:rsid w:val="005D0635"/>
    <w:rsid w:val="00660B4D"/>
    <w:rsid w:val="006E0962"/>
    <w:rsid w:val="00905650"/>
    <w:rsid w:val="0093444C"/>
    <w:rsid w:val="00AD182A"/>
    <w:rsid w:val="00B20C85"/>
    <w:rsid w:val="00BF1A3C"/>
    <w:rsid w:val="00D67724"/>
    <w:rsid w:val="00ED4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06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063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7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4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0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9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74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6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6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7448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68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49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59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6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0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40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3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798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55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9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079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17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46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9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599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6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04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140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14207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7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9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485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56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0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318963">
              <w:marLeft w:val="576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0%B0%D0%B9%D0%BB:Chernobyl_Nuclear_Power_Plant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oolserver.org/~geohack/geohack.php?language=ru&amp;pagename=%D0%A7%D0%B5%D1%80%D0%BD%D0%BE%D0%B1%D1%8B%D0%BB%D1%8C%D1%81%D0%BA%D0%B0%D1%8F_%D0%90%D0%AD%D0%A1&amp;params=51.388888898889_N_30.110555565556_E_type:landmark_region:UA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3%D0%B5%D0%BE%D0%B3%D1%80%D0%B0%D1%84%D0%B8%D1%87%D0%B5%D1%81%D0%BA%D0%B8%D0%B5_%D0%BA%D0%BE%D0%BE%D1%80%D0%B4%D0%B8%D0%BD%D0%B0%D1%82%D1%8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.wikipedia.org/wiki/%D0%A3%D0%BA%D1%80%D0%B0%D0%B8%D0%BD%D0%B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Катерина</cp:lastModifiedBy>
  <cp:revision>16</cp:revision>
  <dcterms:created xsi:type="dcterms:W3CDTF">2016-03-11T11:28:00Z</dcterms:created>
  <dcterms:modified xsi:type="dcterms:W3CDTF">2016-03-15T09:25:00Z</dcterms:modified>
</cp:coreProperties>
</file>